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1D77E86B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10</w:t>
      </w:r>
      <w:r w:rsidR="00C43016">
        <w:rPr>
          <w:b/>
          <w:bCs/>
        </w:rPr>
        <w:t>8</w:t>
      </w:r>
      <w:r w:rsidRPr="004F6C04">
        <w:rPr>
          <w:b/>
          <w:bCs/>
        </w:rPr>
        <w:t>-МИ</w:t>
      </w:r>
    </w:p>
    <w:p w14:paraId="0BAD882C" w14:textId="564D2C21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3D1CF9">
        <w:rPr>
          <w:lang w:val="ru-RU"/>
        </w:rPr>
        <w:t>5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79DCBC21" w14:textId="77777777" w:rsidR="00C43016" w:rsidRDefault="00A53DB8" w:rsidP="00C43016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C43016">
        <w:t>Регистриране на  застъпници на кандидатска листа в изборите за общински съветници предложени от политическа партия Движение за права и свободи- ДПС при произвеждане на изборите за общински съветници и за кметове на 29.10.2023г. с Вх. № 1 от 24.10.2023г.,  от входящ регистър (Приложение 75-МИ).</w:t>
      </w:r>
    </w:p>
    <w:p w14:paraId="614004C8" w14:textId="77777777" w:rsidR="00C43016" w:rsidRDefault="00C43016" w:rsidP="00C43016">
      <w:pPr>
        <w:pStyle w:val="a5"/>
        <w:ind w:firstLine="708"/>
        <w:jc w:val="both"/>
        <w:rPr>
          <w:lang w:val="ru-RU"/>
        </w:rPr>
      </w:pPr>
    </w:p>
    <w:p w14:paraId="3D260517" w14:textId="77777777" w:rsidR="00C43016" w:rsidRDefault="00C43016" w:rsidP="00C43016">
      <w:pPr>
        <w:pStyle w:val="a5"/>
        <w:ind w:firstLine="708"/>
        <w:jc w:val="both"/>
      </w:pPr>
      <w:r w:rsidRPr="00CB72F5">
        <w:t xml:space="preserve">Постъпило е заявление от </w:t>
      </w:r>
      <w:r>
        <w:t xml:space="preserve">Николай Георгиев Златарски упълномощен представител на </w:t>
      </w:r>
      <w:r w:rsidRPr="00CB72F5">
        <w:t xml:space="preserve">ПП Движение за права и свободи- ДПС за регистрация на </w:t>
      </w:r>
      <w:r>
        <w:t xml:space="preserve">16 броя </w:t>
      </w:r>
      <w:r w:rsidRPr="00CB72F5">
        <w:t>застъпници на кандидатска листа в изборите за общински съветници с Вх. № 1 от 24.10.2023г.,  от входящ регистър</w:t>
      </w:r>
      <w:r>
        <w:t xml:space="preserve"> на предложени за регистрация застъпници и на заместващи застъпници в изборите за общински съветници и за кметове на 29 октомври 2023г.</w:t>
      </w:r>
      <w:r w:rsidRPr="00CB72F5">
        <w:t xml:space="preserve"> (Приложение 75-МИ</w:t>
      </w:r>
      <w:r>
        <w:t xml:space="preserve">). </w:t>
      </w:r>
    </w:p>
    <w:p w14:paraId="769E0C55" w14:textId="77777777" w:rsidR="00C43016" w:rsidRDefault="00C43016" w:rsidP="00C43016">
      <w:pPr>
        <w:pStyle w:val="a5"/>
        <w:ind w:firstLine="708"/>
        <w:jc w:val="both"/>
      </w:pPr>
      <w:r>
        <w:t>Към заявлението ( Приложение 75- МИ от изборните книжа) са приложени: списък с имената и ЕГН на предложените лица; Декларации № 74-МИ от изборните книжа- 16 броя и  пълномощно № 122 от 07.08.2023г. за упълномощаването на Николай Георгиев Златарски от Мустафа Сали Карадайъ, председател на ПП  „</w:t>
      </w:r>
      <w:r w:rsidRPr="00CB72F5">
        <w:t>Движение за права и свободи</w:t>
      </w:r>
      <w:r>
        <w:t>“</w:t>
      </w:r>
      <w:r w:rsidRPr="00CB72F5">
        <w:t>- ДПС</w:t>
      </w:r>
      <w:r>
        <w:t xml:space="preserve">. </w:t>
      </w:r>
    </w:p>
    <w:p w14:paraId="284C15F0" w14:textId="77777777" w:rsidR="00C43016" w:rsidRDefault="00C43016" w:rsidP="00C43016">
      <w:pPr>
        <w:pStyle w:val="a5"/>
        <w:ind w:firstLine="708"/>
        <w:jc w:val="both"/>
      </w:pPr>
      <w:r>
        <w:t xml:space="preserve">Списъкът е представен и на електронен носител: </w:t>
      </w:r>
    </w:p>
    <w:tbl>
      <w:tblPr>
        <w:tblW w:w="765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4679"/>
        <w:gridCol w:w="2208"/>
      </w:tblGrid>
      <w:tr w:rsidR="00C43016" w:rsidRPr="00532CA9" w14:paraId="3695368C" w14:textId="77777777" w:rsidTr="00A949E3">
        <w:trPr>
          <w:trHeight w:val="86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9F251D0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№ по ред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393FD4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Собствено, бащино и фамилно име на застъпника </w:t>
            </w:r>
            <w:r w:rsidRPr="00532CA9">
              <w:rPr>
                <w:rFonts w:cs="Calibri"/>
                <w:i/>
                <w:iCs/>
                <w:color w:val="000000"/>
                <w:sz w:val="16"/>
                <w:szCs w:val="16"/>
              </w:rPr>
              <w:t>(броят на застъпниците не може да надвишава броя на секциите)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F526263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ЕГН</w:t>
            </w:r>
          </w:p>
        </w:tc>
      </w:tr>
      <w:tr w:rsidR="00C43016" w:rsidRPr="00532CA9" w14:paraId="0A2F3C0D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76BF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7B7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Евтимка Димитрова </w:t>
            </w:r>
            <w:proofErr w:type="spellStart"/>
            <w:r w:rsidRPr="00532CA9">
              <w:rPr>
                <w:rFonts w:cs="Calibri"/>
                <w:color w:val="000000"/>
              </w:rPr>
              <w:t>Фильова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1883" w14:textId="08C361FC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5D8F4CEF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5C2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B5AB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Александър Николов Вучков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3410" w14:textId="4A92A3D6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54B0C7C2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683B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F7E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Илинка Кирилова Андонова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D95E" w14:textId="76A437C8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2F460CE7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4ACD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4E79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Кирил Георгиев Динчев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540B" w14:textId="14FCFB34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7BCE560E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CAC4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9AAB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Костадинка Методиева </w:t>
            </w:r>
            <w:proofErr w:type="spellStart"/>
            <w:r w:rsidRPr="00532CA9">
              <w:rPr>
                <w:rFonts w:cs="Calibri"/>
                <w:color w:val="000000"/>
              </w:rPr>
              <w:t>Велидолска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6751" w14:textId="483DC3FF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6DE4C570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9CD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AE8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Гергана Сотирова </w:t>
            </w:r>
            <w:proofErr w:type="spellStart"/>
            <w:r w:rsidRPr="00532CA9">
              <w:rPr>
                <w:rFonts w:cs="Calibri"/>
                <w:color w:val="000000"/>
              </w:rPr>
              <w:t>Шушкова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2388" w14:textId="0494D9C5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1FBCE982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9E5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444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Христина Маринова Михова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81BC" w14:textId="5D72FCA8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7A3455B5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C65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30F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Николина Любенова Златарска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A484" w14:textId="1F53ABAD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06B203B8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0766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DA0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Георги Николов </w:t>
            </w:r>
            <w:proofErr w:type="spellStart"/>
            <w:r w:rsidRPr="00532CA9">
              <w:rPr>
                <w:rFonts w:cs="Calibri"/>
                <w:color w:val="000000"/>
              </w:rPr>
              <w:t>Фильов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A0B4" w14:textId="67EDBBE0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6F9493EA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3A7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524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Иванка Атанасова </w:t>
            </w:r>
            <w:proofErr w:type="spellStart"/>
            <w:r w:rsidRPr="00532CA9">
              <w:rPr>
                <w:rFonts w:cs="Calibri"/>
                <w:color w:val="000000"/>
              </w:rPr>
              <w:t>Граховска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0070" w14:textId="264D6AC6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2433ACDA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FEF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2B45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Димитричка Кирилова </w:t>
            </w:r>
            <w:proofErr w:type="spellStart"/>
            <w:r w:rsidRPr="00532CA9">
              <w:rPr>
                <w:rFonts w:cs="Calibri"/>
                <w:color w:val="000000"/>
              </w:rPr>
              <w:t>Селишка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A891" w14:textId="03060513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49EA78C6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96E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0AE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Кирил Димитров </w:t>
            </w:r>
            <w:proofErr w:type="spellStart"/>
            <w:r w:rsidRPr="00532CA9">
              <w:rPr>
                <w:rFonts w:cs="Calibri"/>
                <w:color w:val="000000"/>
              </w:rPr>
              <w:t>Акмаджов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B674" w14:textId="18FD66E6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2BF58659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2EB4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8302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 xml:space="preserve">Владимир Крумов </w:t>
            </w:r>
            <w:proofErr w:type="spellStart"/>
            <w:r w:rsidRPr="00532CA9">
              <w:rPr>
                <w:rFonts w:cs="Calibri"/>
                <w:color w:val="000000"/>
              </w:rPr>
              <w:t>Налбатски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D8D8" w14:textId="4C61337D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7761E98E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E0CC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B22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Стефка Миланова Грънчарска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F397" w14:textId="48011A27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6324706B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69D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F968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Маргарита Иванова Гаврилова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09B6" w14:textId="6D55188A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  <w:tr w:rsidR="00C43016" w:rsidRPr="00532CA9" w14:paraId="3CEA052D" w14:textId="77777777" w:rsidTr="00A949E3">
        <w:trPr>
          <w:trHeight w:val="28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8E5" w14:textId="77777777" w:rsidR="00C43016" w:rsidRPr="00532CA9" w:rsidRDefault="00C43016" w:rsidP="00A949E3">
            <w:pPr>
              <w:jc w:val="center"/>
              <w:rPr>
                <w:rFonts w:cs="Calibri"/>
              </w:rPr>
            </w:pPr>
            <w:r w:rsidRPr="00532CA9">
              <w:rPr>
                <w:rFonts w:cs="Calibri"/>
              </w:rPr>
              <w:t>16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B83" w14:textId="77777777" w:rsidR="00C43016" w:rsidRPr="00532CA9" w:rsidRDefault="00C43016" w:rsidP="00A949E3">
            <w:pPr>
              <w:rPr>
                <w:rFonts w:cs="Calibri"/>
                <w:color w:val="000000"/>
              </w:rPr>
            </w:pPr>
            <w:r w:rsidRPr="00532CA9">
              <w:rPr>
                <w:rFonts w:cs="Calibri"/>
                <w:color w:val="000000"/>
              </w:rPr>
              <w:t>Пламен Симеонов Николов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8B68" w14:textId="749B662F" w:rsidR="00C43016" w:rsidRPr="00532CA9" w:rsidRDefault="00C43016" w:rsidP="00A949E3">
            <w:pPr>
              <w:rPr>
                <w:rFonts w:cs="Calibri"/>
                <w:color w:val="000000"/>
              </w:rPr>
            </w:pPr>
          </w:p>
        </w:tc>
      </w:tr>
    </w:tbl>
    <w:p w14:paraId="78D55481" w14:textId="77777777" w:rsidR="00C43016" w:rsidRDefault="00C43016" w:rsidP="00C43016">
      <w:pPr>
        <w:pStyle w:val="a5"/>
        <w:ind w:firstLine="708"/>
        <w:jc w:val="both"/>
        <w:rPr>
          <w:u w:val="single"/>
          <w:lang w:val="ru-RU"/>
        </w:rPr>
      </w:pPr>
    </w:p>
    <w:p w14:paraId="2B17CBCE" w14:textId="77777777" w:rsidR="00C43016" w:rsidRPr="0067488A" w:rsidRDefault="00C43016" w:rsidP="00C43016">
      <w:pPr>
        <w:pStyle w:val="a5"/>
        <w:jc w:val="both"/>
        <w:rPr>
          <w:u w:val="single"/>
          <w:lang w:val="ru-RU"/>
        </w:rPr>
      </w:pPr>
    </w:p>
    <w:p w14:paraId="4AF269E3" w14:textId="77777777" w:rsidR="00C43016" w:rsidRPr="00084B7A" w:rsidRDefault="00C43016" w:rsidP="00C43016">
      <w:pPr>
        <w:ind w:firstLine="720"/>
        <w:jc w:val="both"/>
      </w:pPr>
      <w:bookmarkStart w:id="0" w:name="_Hlk148795284"/>
      <w:r w:rsidRPr="00084B7A">
        <w:tab/>
      </w:r>
    </w:p>
    <w:p w14:paraId="50D51151" w14:textId="77777777" w:rsidR="00C43016" w:rsidRPr="00084B7A" w:rsidRDefault="00C43016" w:rsidP="00C43016">
      <w:pPr>
        <w:ind w:firstLine="720"/>
        <w:jc w:val="both"/>
      </w:pPr>
      <w:r>
        <w:tab/>
        <w:t xml:space="preserve">Водим от горното </w:t>
      </w:r>
      <w:r w:rsidRPr="00084B7A">
        <w:t xml:space="preserve">и на основание </w:t>
      </w:r>
      <w:r>
        <w:t xml:space="preserve">чл. 118, ал. 2 от ИК , </w:t>
      </w:r>
      <w:r w:rsidRPr="00084B7A">
        <w:t xml:space="preserve">чл. 87 ал. 1 от ИК, </w:t>
      </w:r>
      <w:r>
        <w:t xml:space="preserve">Решение№ 2594-МИ от 04.10.2023г. </w:t>
      </w:r>
      <w:r w:rsidRPr="00084B7A">
        <w:t xml:space="preserve">ОИК Кочериново взе следното </w:t>
      </w:r>
    </w:p>
    <w:p w14:paraId="190620D4" w14:textId="08AC0340" w:rsidR="00C43016" w:rsidRDefault="00C43016" w:rsidP="00C43016">
      <w:pPr>
        <w:ind w:firstLine="720"/>
        <w:jc w:val="both"/>
        <w:rPr>
          <w:b/>
          <w:bCs/>
        </w:rPr>
      </w:pPr>
      <w:r w:rsidRPr="00084B7A">
        <w:tab/>
      </w:r>
      <w:r w:rsidRPr="00084B7A">
        <w:tab/>
      </w:r>
      <w:r w:rsidRPr="00084B7A">
        <w:tab/>
      </w:r>
      <w:r w:rsidRPr="00084B7A">
        <w:tab/>
      </w:r>
      <w:r w:rsidRPr="008C4E9F">
        <w:rPr>
          <w:b/>
          <w:bCs/>
        </w:rPr>
        <w:t>Р Е Ш Е Н И Е  :</w:t>
      </w:r>
    </w:p>
    <w:p w14:paraId="1B2614AC" w14:textId="77777777" w:rsidR="00C43016" w:rsidRPr="00175D3C" w:rsidRDefault="00C43016" w:rsidP="00C43016">
      <w:pPr>
        <w:ind w:firstLine="720"/>
        <w:jc w:val="both"/>
        <w:rPr>
          <w:color w:val="333333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75D3C">
        <w:rPr>
          <w:rStyle w:val="a4"/>
          <w:color w:val="333333"/>
          <w:shd w:val="clear" w:color="auto" w:fill="FFFFFF"/>
        </w:rPr>
        <w:t>РЕГИСТРИРА</w:t>
      </w:r>
      <w:r w:rsidRPr="00175D3C">
        <w:rPr>
          <w:color w:val="333333"/>
          <w:shd w:val="clear" w:color="auto" w:fill="FFFFFF"/>
        </w:rPr>
        <w:t>  застъпници на кандидатска листа за изборите за общински съветници, предложени от ПП „Движение за права и свободи“- ДПС  за изборите за общински съветници и за кметове на 29.10.2023 година:</w:t>
      </w:r>
    </w:p>
    <w:tbl>
      <w:tblPr>
        <w:tblW w:w="88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82"/>
        <w:gridCol w:w="3340"/>
        <w:gridCol w:w="201"/>
      </w:tblGrid>
      <w:tr w:rsidR="00C43016" w:rsidRPr="00175D3C" w14:paraId="30E1D56D" w14:textId="77777777" w:rsidTr="00A949E3">
        <w:trPr>
          <w:trHeight w:val="8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F3D20B" w14:textId="77777777" w:rsidR="00C43016" w:rsidRPr="00175D3C" w:rsidRDefault="00C43016" w:rsidP="00A949E3">
            <w:pPr>
              <w:rPr>
                <w:rFonts w:cs="Calibri"/>
                <w:color w:val="000000"/>
              </w:rPr>
            </w:pPr>
            <w:r w:rsidRPr="00175D3C">
              <w:rPr>
                <w:rFonts w:cs="Calibri"/>
                <w:color w:val="000000"/>
              </w:rPr>
              <w:t>№ по ред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CDB562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Собствено, бащино и фамилно име на застъпника </w:t>
            </w:r>
            <w:r w:rsidRPr="00175D3C">
              <w:rPr>
                <w:i/>
                <w:iCs/>
                <w:color w:val="000000"/>
              </w:rPr>
              <w:t>(броят на застъпниците не може да надвишава броя на секциите)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</w:tcPr>
          <w:p w14:paraId="10B42BB9" w14:textId="77777777" w:rsidR="00C43016" w:rsidRPr="00175D3C" w:rsidRDefault="00C43016" w:rsidP="00A949E3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>ЕГН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AFE17BE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7CB90C92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4BF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7E89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Евтимка Димитрова </w:t>
            </w:r>
            <w:proofErr w:type="spellStart"/>
            <w:r w:rsidRPr="00175D3C">
              <w:rPr>
                <w:color w:val="000000"/>
              </w:rPr>
              <w:t>Фильова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D1DDD" w14:textId="05DF6C20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FAE27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5BD0619A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749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lastRenderedPageBreak/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0B3D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Александър Николов Вучков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FF654" w14:textId="6743B148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9E62F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227FD040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4A8D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FBDC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Илинка Кирилова Андонова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7EB55" w14:textId="2AF5170F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BEF80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03D13A66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D6C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C75D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Кирил Георгиев Динчев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F1E4A" w14:textId="1782769D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9DF1E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2340619D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0CE3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BEC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Костадинка Методиева </w:t>
            </w:r>
            <w:proofErr w:type="spellStart"/>
            <w:r w:rsidRPr="00175D3C">
              <w:rPr>
                <w:color w:val="000000"/>
              </w:rPr>
              <w:t>Велидолска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F4410" w14:textId="030D288D" w:rsidR="00C43016" w:rsidRPr="00175D3C" w:rsidRDefault="00C43016" w:rsidP="00A949E3">
            <w:pPr>
              <w:ind w:right="566"/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DFCD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67A07C99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8F8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8721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Гергана Сотирова </w:t>
            </w:r>
            <w:proofErr w:type="spellStart"/>
            <w:r w:rsidRPr="00175D3C">
              <w:rPr>
                <w:color w:val="000000"/>
              </w:rPr>
              <w:t>Шушкова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8F2B3" w14:textId="2AD94F96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A4A8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5FF78340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E2EF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D23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Христина Маринова Михова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CE80A" w14:textId="6DCF0755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E96AF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50E406D2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9A0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8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CDC5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Николина Любенова Златарска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4AC5A" w14:textId="3A59308E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4AB80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6E16C0EF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9567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9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0EC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Георги Николов </w:t>
            </w:r>
            <w:proofErr w:type="spellStart"/>
            <w:r w:rsidRPr="00175D3C">
              <w:rPr>
                <w:color w:val="000000"/>
              </w:rPr>
              <w:t>Фильов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F0C23" w14:textId="0AA887FD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184F6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3D24BD67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7C7E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10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EEBA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Иванка Атанасова </w:t>
            </w:r>
            <w:proofErr w:type="spellStart"/>
            <w:r w:rsidRPr="00175D3C">
              <w:rPr>
                <w:color w:val="000000"/>
              </w:rPr>
              <w:t>Граховска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B2045" w14:textId="7E75A490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1FAF2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025E058E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E7B1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1E2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Димитричка Кирилова </w:t>
            </w:r>
            <w:proofErr w:type="spellStart"/>
            <w:r w:rsidRPr="00175D3C">
              <w:rPr>
                <w:color w:val="000000"/>
              </w:rPr>
              <w:t>Селишка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52A1C" w14:textId="0237163D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D5A4C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252544EF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DA72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AA9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Кирил Димитров </w:t>
            </w:r>
            <w:proofErr w:type="spellStart"/>
            <w:r w:rsidRPr="00175D3C">
              <w:rPr>
                <w:color w:val="000000"/>
              </w:rPr>
              <w:t>Акмаджов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B1786" w14:textId="165CC142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23702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2A1CB774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C62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10FD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 xml:space="preserve">Владимир Крумов </w:t>
            </w:r>
            <w:proofErr w:type="spellStart"/>
            <w:r w:rsidRPr="00175D3C">
              <w:rPr>
                <w:color w:val="000000"/>
              </w:rPr>
              <w:t>Налбатски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D7508" w14:textId="7F6EC310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F7372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575A99AF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B38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129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Стефка Миланова Грънчарска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7961E" w14:textId="573E3599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6B6AA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1178FD56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A737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E3F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Маргарита Иванова Гаврилова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46BDA" w14:textId="089B00EF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526E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  <w:tr w:rsidR="00C43016" w:rsidRPr="00175D3C" w14:paraId="106EB8D5" w14:textId="77777777" w:rsidTr="00A949E3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8A2" w14:textId="77777777" w:rsidR="00C43016" w:rsidRPr="00175D3C" w:rsidRDefault="00C43016" w:rsidP="00A949E3">
            <w:pPr>
              <w:jc w:val="center"/>
              <w:rPr>
                <w:rFonts w:cs="Calibri"/>
              </w:rPr>
            </w:pPr>
            <w:r w:rsidRPr="00175D3C">
              <w:rPr>
                <w:rFonts w:cs="Calibri"/>
              </w:rPr>
              <w:t>16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9821" w14:textId="77777777" w:rsidR="00C43016" w:rsidRPr="00175D3C" w:rsidRDefault="00C43016" w:rsidP="00A949E3">
            <w:pPr>
              <w:rPr>
                <w:color w:val="000000"/>
              </w:rPr>
            </w:pPr>
            <w:r w:rsidRPr="00175D3C">
              <w:rPr>
                <w:color w:val="000000"/>
              </w:rPr>
              <w:t>Пламен Симеонов Николов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9E555" w14:textId="3D7F75D7" w:rsidR="00C43016" w:rsidRPr="00175D3C" w:rsidRDefault="00C43016" w:rsidP="00A949E3">
            <w:pPr>
              <w:rPr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C253" w14:textId="77777777" w:rsidR="00C43016" w:rsidRPr="00175D3C" w:rsidRDefault="00C43016" w:rsidP="00A949E3">
            <w:pPr>
              <w:rPr>
                <w:color w:val="000000"/>
              </w:rPr>
            </w:pPr>
          </w:p>
        </w:tc>
      </w:tr>
    </w:tbl>
    <w:p w14:paraId="02B56C38" w14:textId="77777777" w:rsidR="00C43016" w:rsidRDefault="00C43016" w:rsidP="00C43016">
      <w:pPr>
        <w:ind w:firstLine="720"/>
        <w:jc w:val="both"/>
        <w:rPr>
          <w:b/>
          <w:bCs/>
        </w:rPr>
      </w:pPr>
    </w:p>
    <w:p w14:paraId="05055399" w14:textId="77777777" w:rsidR="00C43016" w:rsidRPr="00175D3C" w:rsidRDefault="00C43016" w:rsidP="00C43016">
      <w:pPr>
        <w:ind w:firstLine="720"/>
        <w:jc w:val="both"/>
        <w:rPr>
          <w:b/>
          <w:bCs/>
        </w:rPr>
      </w:pPr>
      <w:r w:rsidRPr="00175D3C">
        <w:rPr>
          <w:color w:val="333333"/>
          <w:shd w:val="clear" w:color="auto" w:fill="FFFFFF"/>
        </w:rPr>
        <w:t>Издава удостоверения на регистрираните застъпници и ги вписва в публичния регистър на застъпниците на ОИК Кочериново за изборите за общински съветници и кметове на 29.10.2023 година.</w:t>
      </w:r>
    </w:p>
    <w:bookmarkEnd w:id="0"/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7DF2CA7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3D1CF9">
        <w:rPr>
          <w:i/>
        </w:rPr>
        <w:t>5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1120"/>
    <w:rsid w:val="002134BD"/>
    <w:rsid w:val="002B4254"/>
    <w:rsid w:val="0030484C"/>
    <w:rsid w:val="0036415B"/>
    <w:rsid w:val="0039415D"/>
    <w:rsid w:val="003D1CF9"/>
    <w:rsid w:val="00606EC1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AC677A"/>
    <w:rsid w:val="00B71AA8"/>
    <w:rsid w:val="00B857D0"/>
    <w:rsid w:val="00C43016"/>
    <w:rsid w:val="00C63DDF"/>
    <w:rsid w:val="00CA4032"/>
    <w:rsid w:val="00CB22DD"/>
    <w:rsid w:val="00CD2CD9"/>
    <w:rsid w:val="00CE2180"/>
    <w:rsid w:val="00D05FDE"/>
    <w:rsid w:val="00D24F16"/>
    <w:rsid w:val="00D40538"/>
    <w:rsid w:val="00E35666"/>
    <w:rsid w:val="00E8127F"/>
    <w:rsid w:val="00E845E5"/>
    <w:rsid w:val="00EB637F"/>
    <w:rsid w:val="00F10293"/>
    <w:rsid w:val="00F31DD2"/>
    <w:rsid w:val="00F367FB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2023-10-25T13:45:00Z</cp:lastPrinted>
  <dcterms:created xsi:type="dcterms:W3CDTF">2023-10-25T13:44:00Z</dcterms:created>
  <dcterms:modified xsi:type="dcterms:W3CDTF">2023-10-25T13:45:00Z</dcterms:modified>
</cp:coreProperties>
</file>